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7" w:rsidRPr="006B00C7" w:rsidRDefault="006B00C7" w:rsidP="006B00C7">
      <w:pPr>
        <w:tabs>
          <w:tab w:val="left" w:pos="6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услуги </w:t>
      </w: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  имущества муниципального образования «Нижнеилимский район»</w:t>
      </w: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 xml:space="preserve">Форма  заявления </w:t>
      </w:r>
      <w:proofErr w:type="gramStart"/>
      <w:r w:rsidRPr="006B00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00C7">
        <w:rPr>
          <w:rFonts w:ascii="Times New Roman" w:hAnsi="Times New Roman" w:cs="Times New Roman"/>
          <w:sz w:val="24"/>
          <w:szCs w:val="24"/>
        </w:rPr>
        <w:t xml:space="preserve">запроса) на получение выписки из Реестра муниципального имущества муниципального образования «Нижнеилимский район» </w:t>
      </w: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 xml:space="preserve">Мэру Нижнеилимского муниципального района </w:t>
      </w:r>
    </w:p>
    <w:p w:rsidR="006B00C7" w:rsidRPr="006B00C7" w:rsidRDefault="006B00C7" w:rsidP="006B00C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6B00C7" w:rsidRPr="006B00C7" w:rsidRDefault="006B00C7" w:rsidP="006B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полностью)</w:t>
      </w: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00C7" w:rsidRPr="006B00C7" w:rsidRDefault="006B00C7" w:rsidP="006B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(адрес фактического проживания)</w:t>
      </w: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00C7" w:rsidRPr="006B00C7" w:rsidRDefault="006B00C7" w:rsidP="006B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Телефон:____________________________________</w:t>
      </w:r>
    </w:p>
    <w:p w:rsidR="006B00C7" w:rsidRPr="006B00C7" w:rsidRDefault="006B00C7" w:rsidP="006B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C7">
        <w:rPr>
          <w:rFonts w:ascii="Times New Roman" w:hAnsi="Times New Roman" w:cs="Times New Roman"/>
          <w:b/>
          <w:sz w:val="24"/>
          <w:szCs w:val="24"/>
        </w:rPr>
        <w:t>ЗАЯВЛЕНИЕ (ЗАПРОС).</w:t>
      </w:r>
    </w:p>
    <w:p w:rsidR="006B00C7" w:rsidRPr="006B00C7" w:rsidRDefault="006B00C7" w:rsidP="006B0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C7" w:rsidRPr="006B00C7" w:rsidRDefault="006B00C7" w:rsidP="006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Руководствуясь п. 8 Порядка ведения органами местного самоуправления реестров муниципального имущества, утвержденного Приказом Минэкономразвития России от 30.08.2011г. № 424, прошу, в виде выписки из реестра муниципального имущества МО «Нижнеилимский район»,  предоставить сведения об объекте учета: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 xml:space="preserve">                       (наименование объекта муниципальной собственности)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(указать адрес объекта)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(площадь, год ввода постройки, этаж, кадастровый №, материал изготовления (брус, ж/</w:t>
      </w:r>
      <w:proofErr w:type="spellStart"/>
      <w:r w:rsidRPr="006B00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00C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B00C7">
        <w:rPr>
          <w:rFonts w:ascii="Times New Roman" w:hAnsi="Times New Roman" w:cs="Times New Roman"/>
          <w:sz w:val="24"/>
          <w:szCs w:val="24"/>
        </w:rPr>
        <w:t>ирпич</w:t>
      </w:r>
      <w:proofErr w:type="spellEnd"/>
      <w:r w:rsidRPr="006B00C7">
        <w:rPr>
          <w:rFonts w:ascii="Times New Roman" w:hAnsi="Times New Roman" w:cs="Times New Roman"/>
          <w:sz w:val="24"/>
          <w:szCs w:val="24"/>
        </w:rPr>
        <w:t>))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00C7" w:rsidRPr="006B00C7" w:rsidRDefault="006B00C7" w:rsidP="006B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Указать способ доставки (</w:t>
      </w:r>
      <w:proofErr w:type="gramStart"/>
      <w:r w:rsidRPr="006B00C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B00C7">
        <w:rPr>
          <w:rFonts w:ascii="Times New Roman" w:hAnsi="Times New Roman" w:cs="Times New Roman"/>
          <w:sz w:val="24"/>
          <w:szCs w:val="24"/>
        </w:rPr>
        <w:t xml:space="preserve"> подчеркнуть): лично в руки; по почте на указанный в заявлении адрес.</w:t>
      </w:r>
    </w:p>
    <w:p w:rsidR="006B00C7" w:rsidRPr="006B00C7" w:rsidRDefault="006B00C7" w:rsidP="006B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 xml:space="preserve">Дата:_____________________ </w:t>
      </w: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Подпись:__________________________</w:t>
      </w: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>Сведения, указанные в заявлении достоверны ______________________</w:t>
      </w: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C7">
        <w:rPr>
          <w:rFonts w:ascii="Times New Roman" w:hAnsi="Times New Roman" w:cs="Times New Roman"/>
          <w:sz w:val="24"/>
          <w:szCs w:val="24"/>
        </w:rPr>
        <w:tab/>
      </w:r>
      <w:r w:rsidRPr="006B00C7">
        <w:rPr>
          <w:rFonts w:ascii="Times New Roman" w:hAnsi="Times New Roman" w:cs="Times New Roman"/>
          <w:sz w:val="24"/>
          <w:szCs w:val="24"/>
        </w:rPr>
        <w:tab/>
      </w:r>
      <w:r w:rsidRPr="006B00C7">
        <w:rPr>
          <w:rFonts w:ascii="Times New Roman" w:hAnsi="Times New Roman" w:cs="Times New Roman"/>
          <w:sz w:val="24"/>
          <w:szCs w:val="24"/>
        </w:rPr>
        <w:tab/>
      </w:r>
      <w:r w:rsidRPr="006B00C7">
        <w:rPr>
          <w:rFonts w:ascii="Times New Roman" w:hAnsi="Times New Roman" w:cs="Times New Roman"/>
          <w:sz w:val="24"/>
          <w:szCs w:val="24"/>
        </w:rPr>
        <w:tab/>
      </w:r>
      <w:r w:rsidRPr="006B00C7">
        <w:rPr>
          <w:rFonts w:ascii="Times New Roman" w:hAnsi="Times New Roman" w:cs="Times New Roman"/>
          <w:sz w:val="24"/>
          <w:szCs w:val="24"/>
        </w:rPr>
        <w:tab/>
      </w:r>
      <w:r w:rsidRPr="006B00C7">
        <w:rPr>
          <w:rFonts w:ascii="Times New Roman" w:hAnsi="Times New Roman" w:cs="Times New Roman"/>
          <w:sz w:val="24"/>
          <w:szCs w:val="24"/>
        </w:rPr>
        <w:tab/>
      </w:r>
      <w:r w:rsidRPr="006B00C7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C7" w:rsidRPr="006B00C7" w:rsidRDefault="006B00C7" w:rsidP="006B00C7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6B00C7" w:rsidRDefault="006B00C7" w:rsidP="006B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B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0C7"/>
    <w:rsid w:val="006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306-1</dc:creator>
  <cp:keywords/>
  <dc:description/>
  <cp:lastModifiedBy>306-1</cp:lastModifiedBy>
  <cp:revision>2</cp:revision>
  <dcterms:created xsi:type="dcterms:W3CDTF">2016-02-26T07:36:00Z</dcterms:created>
  <dcterms:modified xsi:type="dcterms:W3CDTF">2016-02-26T07:37:00Z</dcterms:modified>
</cp:coreProperties>
</file>